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900EF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A54914">
        <w:rPr>
          <w:rFonts w:ascii="Times New Roman" w:eastAsia="Times New Roman" w:hAnsi="Times New Roman" w:cs="Times New Roman"/>
          <w:b/>
          <w:sz w:val="25"/>
          <w:szCs w:val="25"/>
        </w:rPr>
        <w:t>6/20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A5491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A5491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42324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2324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54914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И.И.,</w:t>
      </w:r>
      <w:r w:rsidR="00A54914" w:rsidRP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54914" w:rsidRPr="008D779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С.В.</w:t>
      </w:r>
    </w:p>
    <w:p w:rsidR="00693073" w:rsidRPr="004232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Pr="00423248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42324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16D0" w:rsidRDefault="00D416D0" w:rsidP="00D416D0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О размерах обязательных взносов д</w:t>
      </w:r>
      <w:r w:rsidR="00800AB9">
        <w:rPr>
          <w:rFonts w:ascii="Times New Roman" w:eastAsia="Times New Roman" w:hAnsi="Times New Roman" w:cs="Times New Roman"/>
          <w:sz w:val="25"/>
          <w:szCs w:val="25"/>
        </w:rPr>
        <w:t>ля членов МСНО-НП «ОПЭО» на 2021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год. </w:t>
      </w:r>
    </w:p>
    <w:p w:rsidR="00A54914" w:rsidRDefault="00A54914" w:rsidP="00D416D0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54914">
        <w:rPr>
          <w:rFonts w:ascii="Times New Roman" w:eastAsia="Times New Roman" w:hAnsi="Times New Roman" w:cs="Times New Roman"/>
          <w:sz w:val="25"/>
          <w:szCs w:val="25"/>
        </w:rPr>
        <w:t xml:space="preserve">Об утверждении Плана проведения плановых проверок членов МСНО – НП «ОПЭО» </w:t>
      </w:r>
      <w:r w:rsidR="00800AB9">
        <w:rPr>
          <w:rFonts w:ascii="Times New Roman" w:eastAsia="Times New Roman" w:hAnsi="Times New Roman" w:cs="Times New Roman"/>
          <w:sz w:val="25"/>
          <w:szCs w:val="25"/>
        </w:rPr>
        <w:t>на 2021</w:t>
      </w:r>
      <w:r w:rsidRPr="00A54914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423248" w:rsidRDefault="00A54914" w:rsidP="00800AB9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54914">
        <w:rPr>
          <w:rFonts w:ascii="Times New Roman" w:eastAsia="Times New Roman" w:hAnsi="Times New Roman" w:cs="Times New Roman"/>
          <w:sz w:val="25"/>
          <w:szCs w:val="25"/>
        </w:rPr>
        <w:t>О порядке оплаты еже</w:t>
      </w:r>
      <w:r w:rsidR="000A7012">
        <w:rPr>
          <w:rFonts w:ascii="Times New Roman" w:eastAsia="Times New Roman" w:hAnsi="Times New Roman" w:cs="Times New Roman"/>
          <w:sz w:val="25"/>
          <w:szCs w:val="25"/>
        </w:rPr>
        <w:t>годного членского взноса за 2021</w:t>
      </w:r>
      <w:r w:rsidRPr="00A54914">
        <w:rPr>
          <w:rFonts w:ascii="Times New Roman" w:eastAsia="Times New Roman" w:hAnsi="Times New Roman" w:cs="Times New Roman"/>
          <w:sz w:val="25"/>
          <w:szCs w:val="25"/>
        </w:rPr>
        <w:t xml:space="preserve"> год членов МСНО-НП «ОПЭО».</w:t>
      </w:r>
    </w:p>
    <w:p w:rsidR="00800AB9" w:rsidRPr="00800AB9" w:rsidRDefault="00800AB9" w:rsidP="00800AB9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6E2F8B" w:rsidRDefault="006E2F8B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00AB9" w:rsidRPr="00423248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16D0" w:rsidRPr="00423248" w:rsidRDefault="00D416D0" w:rsidP="00800A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1. СЛУШАЛИ: </w:t>
      </w:r>
      <w:r w:rsidR="006535A5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обязательных взносах для членов МСНО-НП «ОПЭО» на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Предложено установить следующие размеры </w:t>
      </w:r>
      <w:proofErr w:type="gramStart"/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вступительного</w:t>
      </w:r>
      <w:proofErr w:type="gramEnd"/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 членских взносов на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Вступительный взнос на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отменить;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D416D0" w:rsidRPr="00423248" w:rsidRDefault="00D416D0" w:rsidP="00800A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взноса в компенсационный фонд, в соответствии со ст. 24.6. Федерального закона № 135-ФЗ – 30 000 рублей. </w:t>
      </w:r>
    </w:p>
    <w:p w:rsidR="00D416D0" w:rsidRPr="00423248" w:rsidRDefault="00D416D0" w:rsidP="00D416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D416D0" w:rsidRPr="00423248" w:rsidRDefault="00800AB9" w:rsidP="00800A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</w:t>
      </w:r>
      <w:r w:rsidR="00D416D0"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D416D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Установить размер взносов на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D416D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год:</w:t>
      </w:r>
    </w:p>
    <w:p w:rsidR="00D416D0" w:rsidRPr="00423248" w:rsidRDefault="00D416D0" w:rsidP="00D416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-  Вступительный взнос на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 отменить;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Для вновь вступающих в МСНО-НП «ОПЭО» отменить оплату годового членского взноса за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Годовой членский взнос для действующих членов – 10 000 рублей;</w:t>
      </w:r>
    </w:p>
    <w:p w:rsidR="00D416D0" w:rsidRPr="00423248" w:rsidRDefault="00D416D0" w:rsidP="00D416D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Размер годового членского взноса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рублей.</w:t>
      </w:r>
    </w:p>
    <w:p w:rsidR="00D416D0" w:rsidRPr="00423248" w:rsidRDefault="00D416D0" w:rsidP="00800A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взноса в компенсационный фонд, в соответствии со ст. 24.6. Федерального закона № 135-ФЗ – 30 000 рублей. </w:t>
      </w:r>
    </w:p>
    <w:p w:rsidR="00D416D0" w:rsidRPr="00423248" w:rsidRDefault="00D416D0" w:rsidP="00D416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Годовые членские взносы за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21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 должны быть уплачены членами МСНО-НП «ОПЭО» в срок до 01 апреля 20</w:t>
      </w:r>
      <w:r w:rsidR="00A54914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800AB9" w:rsidRPr="00423248" w:rsidRDefault="00800AB9" w:rsidP="00D416D0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D416D0" w:rsidRPr="00423248" w:rsidRDefault="00D416D0" w:rsidP="00D416D0">
      <w:pPr>
        <w:spacing w:after="0" w:line="240" w:lineRule="auto"/>
        <w:ind w:left="720" w:firstLine="502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40EC7" w:rsidRDefault="00240EC7" w:rsidP="007A00A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423248" w:rsidRDefault="00800AB9" w:rsidP="007A00A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40EC7" w:rsidRDefault="00240EC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800AB9" w:rsidRDefault="00800AB9" w:rsidP="00800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  <w:r w:rsidRPr="00800AB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00AB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 об утверждении </w:t>
      </w:r>
      <w:proofErr w:type="gramStart"/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плана проведения плановых проверок деятельности оценщик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ов-членов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на 2021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год. </w:t>
      </w:r>
    </w:p>
    <w:p w:rsidR="00800AB9" w:rsidRPr="00800AB9" w:rsidRDefault="00800AB9" w:rsidP="00800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Предложено утвердить план проведения плановых проверок деятельности оценщиков-членов МСНО-НП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«ОПЭО» на 2021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по предложенному списку Комитета контроля МСНО-НП «ОПЭО».</w:t>
      </w:r>
    </w:p>
    <w:p w:rsidR="00800AB9" w:rsidRPr="00800AB9" w:rsidRDefault="00800AB9" w:rsidP="00800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00AB9" w:rsidRDefault="00800AB9" w:rsidP="00800A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0AB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ПОСТАНОВИЛИ: 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план проведения плановых проверок деятельности оценщик</w:t>
      </w:r>
      <w:r w:rsidR="000A7012">
        <w:rPr>
          <w:rFonts w:ascii="Times New Roman" w:eastAsia="Times New Roman" w:hAnsi="Times New Roman" w:cs="Times New Roman"/>
          <w:sz w:val="25"/>
          <w:szCs w:val="25"/>
          <w:lang w:eastAsia="ru-RU"/>
        </w:rPr>
        <w:t>ов-членов МСНО-НП «ОПЭО» на 2021</w:t>
      </w:r>
      <w:bookmarkStart w:id="0" w:name="_GoBack"/>
      <w:bookmarkEnd w:id="0"/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по предложенному Комитетом контроля МСНО-НП «ОПЭО» списку.</w:t>
      </w:r>
    </w:p>
    <w:p w:rsidR="00800AB9" w:rsidRDefault="00800AB9" w:rsidP="00800A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800AB9" w:rsidRDefault="00800AB9" w:rsidP="00800A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800AB9" w:rsidRDefault="00800AB9" w:rsidP="00800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800AB9" w:rsidRDefault="00800AB9" w:rsidP="00800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0AB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 СЛУШАЛИ: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 об оплате годового членского взноса за 2020 г. для членов МСНО-НП «ОПЭО» </w:t>
      </w:r>
      <w:r w:rsidR="002F7AD3">
        <w:rPr>
          <w:rFonts w:ascii="Times New Roman" w:eastAsia="Times New Roman" w:hAnsi="Times New Roman" w:cs="Times New Roman"/>
          <w:sz w:val="25"/>
          <w:szCs w:val="25"/>
          <w:lang w:eastAsia="ru-RU"/>
        </w:rPr>
        <w:t>Садыковой Анны Викторовны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1546.02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в связи представленными личными заявлениями,  в размере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000 рублей  и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Трифонову Владимиру Борисовичу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878.66</w:t>
      </w: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представленными личными заявлениями,  в размере 5000 рублей.</w:t>
      </w:r>
    </w:p>
    <w:p w:rsidR="00800AB9" w:rsidRPr="008D55A4" w:rsidRDefault="00800AB9" w:rsidP="00800AB9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800A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Установить размер </w:t>
      </w:r>
      <w:r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годового членского взноса за 2020 г. для членов МСНО-НП «ОПЭО» </w:t>
      </w:r>
      <w:r w:rsidR="002F7AD3">
        <w:rPr>
          <w:rFonts w:ascii="Times New Roman" w:eastAsia="Times New Roman" w:hAnsi="Times New Roman" w:cs="Times New Roman"/>
          <w:sz w:val="25"/>
          <w:szCs w:val="25"/>
          <w:lang w:eastAsia="ru-RU"/>
        </w:rPr>
        <w:t>Садыковой Анны Викторовны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62CB8"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1546.02</w:t>
      </w:r>
      <w:r w:rsidR="00D62CB8"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представленными л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ичными заявлениями,  в размере 5</w:t>
      </w:r>
      <w:r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000 рублей  и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Трифонову Владимиру Борисовичу</w:t>
      </w:r>
      <w:r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878.66</w:t>
      </w:r>
      <w:r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представленными личными заяв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лениями,  в размере 5000 рублей.</w:t>
      </w:r>
      <w:r w:rsidRP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Оплатить задолженность по ежегодным членским взносам до </w:t>
      </w:r>
      <w:r w:rsidR="00D62CB8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2020 года. </w:t>
      </w: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800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0AB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800AB9" w:rsidRPr="00800AB9" w:rsidRDefault="00800AB9" w:rsidP="00800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23248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3D206B" w:rsidRPr="00423248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23248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C2B" w:rsidRPr="00423248" w:rsidRDefault="006930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6E2C2B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31201E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sectPr w:rsidR="006E2C2B" w:rsidRPr="00423248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701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535A5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4090"/>
    <w:rsid w:val="00D47C7B"/>
    <w:rsid w:val="00D62CB8"/>
    <w:rsid w:val="00D74029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272A-E28F-4228-8CD1-4E9133DA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2021-01-11T09:20:00Z</cp:lastPrinted>
  <dcterms:created xsi:type="dcterms:W3CDTF">2020-12-09T13:43:00Z</dcterms:created>
  <dcterms:modified xsi:type="dcterms:W3CDTF">2021-01-11T09:21:00Z</dcterms:modified>
</cp:coreProperties>
</file>